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5F" w:rsidRPr="004B775F" w:rsidRDefault="004B775F" w:rsidP="004B775F">
      <w:pPr>
        <w:rPr>
          <w:rFonts w:ascii="Papyrus" w:hAnsi="Papyrus"/>
          <w:sz w:val="48"/>
          <w:szCs w:val="48"/>
        </w:rPr>
      </w:pPr>
      <w:r w:rsidRPr="004B775F">
        <w:rPr>
          <w:rFonts w:ascii="Papyrus" w:hAnsi="Papyrus"/>
          <w:sz w:val="48"/>
          <w:szCs w:val="48"/>
        </w:rPr>
        <w:t>The Holy Spirit</w:t>
      </w:r>
    </w:p>
    <w:p w:rsidR="004B775F" w:rsidRPr="004B775F" w:rsidRDefault="004B775F" w:rsidP="004B775F">
      <w:pPr>
        <w:rPr>
          <w:rFonts w:ascii="Papyrus" w:hAnsi="Papyrus"/>
          <w:sz w:val="36"/>
          <w:szCs w:val="36"/>
        </w:rPr>
      </w:pPr>
      <w:r>
        <w:rPr>
          <w:rFonts w:ascii="Papyrus" w:hAnsi="Papyrus"/>
          <w:sz w:val="36"/>
          <w:szCs w:val="36"/>
        </w:rPr>
        <w:t>The</w:t>
      </w:r>
      <w:r w:rsidRPr="004B775F">
        <w:rPr>
          <w:rFonts w:ascii="Papyrus" w:hAnsi="Papyrus"/>
          <w:sz w:val="36"/>
          <w:szCs w:val="36"/>
        </w:rPr>
        <w:t xml:space="preserve"> Spi</w:t>
      </w:r>
      <w:r>
        <w:rPr>
          <w:rFonts w:ascii="Papyrus" w:hAnsi="Papyrus"/>
          <w:sz w:val="36"/>
          <w:szCs w:val="36"/>
        </w:rPr>
        <w:t>rit in the Life of a</w:t>
      </w:r>
      <w:r w:rsidRPr="004B775F">
        <w:rPr>
          <w:rFonts w:ascii="Papyrus" w:hAnsi="Papyrus"/>
          <w:sz w:val="36"/>
          <w:szCs w:val="36"/>
        </w:rPr>
        <w:t xml:space="preserve"> Christian</w:t>
      </w:r>
      <w:r>
        <w:rPr>
          <w:rFonts w:ascii="Papyrus" w:hAnsi="Papyrus"/>
          <w:sz w:val="36"/>
          <w:szCs w:val="36"/>
        </w:rPr>
        <w:t xml:space="preserve"> – Part 2</w:t>
      </w:r>
      <w:r>
        <w:rPr>
          <w:rFonts w:ascii="Papyrus" w:hAnsi="Papyrus"/>
          <w:sz w:val="36"/>
          <w:szCs w:val="36"/>
        </w:rPr>
        <w:tab/>
      </w:r>
      <w:r>
        <w:rPr>
          <w:rFonts w:ascii="Papyrus" w:hAnsi="Papyrus"/>
          <w:sz w:val="36"/>
          <w:szCs w:val="36"/>
        </w:rPr>
        <w:tab/>
      </w:r>
      <w:r>
        <w:rPr>
          <w:rFonts w:ascii="Papyrus" w:hAnsi="Papyrus"/>
          <w:sz w:val="36"/>
          <w:szCs w:val="36"/>
        </w:rPr>
        <w:tab/>
        <w:t xml:space="preserve">       Lesson 8</w:t>
      </w:r>
    </w:p>
    <w:p w:rsidR="004B775F" w:rsidRDefault="004B775F" w:rsidP="004B775F"/>
    <w:p w:rsidR="004B775F" w:rsidRDefault="004B775F" w:rsidP="004B775F">
      <w:r>
        <w:t>I.  Introduction</w:t>
      </w:r>
    </w:p>
    <w:p w:rsidR="004B775F" w:rsidRDefault="004B775F" w:rsidP="004B775F">
      <w:pPr>
        <w:ind w:left="720"/>
      </w:pPr>
      <w:r>
        <w:t>A.  The Scriptures clearly teach that the Holy Spirit is active in the scheme of</w:t>
      </w:r>
      <w:r>
        <w:t xml:space="preserve"> redemption for </w:t>
      </w:r>
      <w:r>
        <w:t>mankind (for example, Acts 2:38-39).</w:t>
      </w:r>
    </w:p>
    <w:p w:rsidR="004B775F" w:rsidRDefault="004B775F" w:rsidP="004B775F"/>
    <w:p w:rsidR="004B775F" w:rsidRDefault="004B775F" w:rsidP="004B775F">
      <w:pPr>
        <w:ind w:left="720"/>
      </w:pPr>
      <w:r>
        <w:t xml:space="preserve">B.  The Holy Spirit is active in, and on behalf of, the faithful followers of Christ from </w:t>
      </w:r>
      <w:r>
        <w:t>the moment of</w:t>
      </w:r>
      <w:r>
        <w:t xml:space="preserve"> their redemption to their deaths:</w:t>
      </w:r>
    </w:p>
    <w:p w:rsidR="004B775F" w:rsidRDefault="004B775F" w:rsidP="004B775F">
      <w:pPr>
        <w:ind w:left="1440"/>
      </w:pPr>
      <w:r>
        <w:t xml:space="preserve">1.  Romans 8: 9 - </w:t>
      </w:r>
      <w:r>
        <w:t>"You, however, are controlled not by the flesh but by the Spirit, if th</w:t>
      </w:r>
      <w:r>
        <w:t xml:space="preserve">e Spirit </w:t>
      </w:r>
      <w:r>
        <w:t>of God lives in you."</w:t>
      </w:r>
    </w:p>
    <w:p w:rsidR="004B775F" w:rsidRDefault="004B775F" w:rsidP="004B775F">
      <w:pPr>
        <w:ind w:left="1440"/>
      </w:pPr>
      <w:r>
        <w:t xml:space="preserve">2.  Galatians 4: 6 </w:t>
      </w:r>
      <w:r>
        <w:t>-</w:t>
      </w:r>
      <w:r>
        <w:t xml:space="preserve"> "Because you are sons, God sent the Spirit of His Son into ou</w:t>
      </w:r>
      <w:r>
        <w:t xml:space="preserve">r hearts, the </w:t>
      </w:r>
      <w:r>
        <w:t xml:space="preserve">Spirit who calls out, 'Abba, </w:t>
      </w:r>
      <w:proofErr w:type="gramStart"/>
      <w:r>
        <w:t>Father</w:t>
      </w:r>
      <w:proofErr w:type="gramEnd"/>
      <w:r>
        <w:t>.'"</w:t>
      </w:r>
    </w:p>
    <w:p w:rsidR="004B775F" w:rsidRDefault="004B775F" w:rsidP="004B775F">
      <w:pPr>
        <w:ind w:left="720" w:firstLine="720"/>
      </w:pPr>
      <w:r>
        <w:t xml:space="preserve">3.  Ephesians 1: 13 </w:t>
      </w:r>
      <w:r>
        <w:t>-</w:t>
      </w:r>
      <w:r>
        <w:t xml:space="preserve"> "...  Having believed, you were marked in Him with a seal,</w:t>
      </w:r>
      <w:r>
        <w:t xml:space="preserve"> the promised </w:t>
      </w:r>
      <w:r>
        <w:t>Holy Spirit."</w:t>
      </w:r>
    </w:p>
    <w:p w:rsidR="004B775F" w:rsidRDefault="004B775F" w:rsidP="004B775F">
      <w:pPr>
        <w:ind w:left="720" w:firstLine="720"/>
      </w:pPr>
      <w:r>
        <w:t xml:space="preserve">4.  Ephesians 6: 18 </w:t>
      </w:r>
      <w:r>
        <w:t>-</w:t>
      </w:r>
      <w:r>
        <w:t xml:space="preserve"> "And pray in the Spirit on all occasions."</w:t>
      </w:r>
    </w:p>
    <w:p w:rsidR="004B775F" w:rsidRDefault="004B775F" w:rsidP="004B775F"/>
    <w:p w:rsidR="004B775F" w:rsidRDefault="004B775F" w:rsidP="004B775F">
      <w:pPr>
        <w:ind w:firstLine="720"/>
      </w:pPr>
      <w:r>
        <w:t>C.  This study will look at some of the ways in which the Spirit is active in our lives.</w:t>
      </w:r>
    </w:p>
    <w:p w:rsidR="004B775F" w:rsidRDefault="004B775F" w:rsidP="004B775F"/>
    <w:p w:rsidR="004B775F" w:rsidRDefault="004B775F" w:rsidP="004B775F">
      <w:r>
        <w:t>II</w:t>
      </w:r>
      <w:proofErr w:type="gramStart"/>
      <w:r>
        <w:t>.  The</w:t>
      </w:r>
      <w:proofErr w:type="gramEnd"/>
      <w:r>
        <w:t xml:space="preserve"> Holy Spirit helps us in our weakness (Romans 8: 26-27).</w:t>
      </w:r>
    </w:p>
    <w:p w:rsidR="004B775F" w:rsidRDefault="004B775F" w:rsidP="004B775F">
      <w:pPr>
        <w:ind w:firstLine="720"/>
      </w:pPr>
      <w:r>
        <w:t>A.  Definition of words in these verses:</w:t>
      </w:r>
    </w:p>
    <w:p w:rsidR="004B775F" w:rsidRDefault="004B775F" w:rsidP="004B775F">
      <w:pPr>
        <w:ind w:left="720" w:firstLine="720"/>
      </w:pPr>
      <w:r>
        <w:t>1.  "</w:t>
      </w:r>
      <w:proofErr w:type="gramStart"/>
      <w:r>
        <w:t>helps</w:t>
      </w:r>
      <w:proofErr w:type="gramEnd"/>
      <w:r>
        <w:t>"</w:t>
      </w:r>
    </w:p>
    <w:p w:rsidR="004B775F" w:rsidRDefault="004B775F" w:rsidP="004B775F">
      <w:pPr>
        <w:ind w:left="2160"/>
      </w:pPr>
      <w:proofErr w:type="gramStart"/>
      <w:r>
        <w:t>a.  "</w:t>
      </w:r>
      <w:proofErr w:type="gramEnd"/>
      <w:r>
        <w:t>Signifies to take hold with at the side for assistance; hence, to tak</w:t>
      </w:r>
      <w:r>
        <w:t xml:space="preserve">e a share in, </w:t>
      </w:r>
      <w:r>
        <w:t>help in bearing, to help in general" (W. E. Vine, p. 214).</w:t>
      </w:r>
    </w:p>
    <w:p w:rsidR="004B775F" w:rsidRDefault="004B775F" w:rsidP="004B775F">
      <w:pPr>
        <w:ind w:left="2160"/>
      </w:pPr>
      <w:r>
        <w:t xml:space="preserve">b.  "Properly the Greek word signifies, I bear together with another, </w:t>
      </w:r>
      <w:r>
        <w:t xml:space="preserve">by taking hold of </w:t>
      </w:r>
      <w:r>
        <w:t xml:space="preserve">the thing borne on the opposite side, as persons do assist one another </w:t>
      </w:r>
      <w:r>
        <w:t xml:space="preserve">in carrying </w:t>
      </w:r>
      <w:r>
        <w:t>heavy loads" (</w:t>
      </w:r>
      <w:proofErr w:type="spellStart"/>
      <w:r>
        <w:t>MacKnight</w:t>
      </w:r>
      <w:proofErr w:type="spellEnd"/>
      <w:r>
        <w:t>, p. 99).</w:t>
      </w:r>
    </w:p>
    <w:p w:rsidR="004B775F" w:rsidRDefault="004B775F" w:rsidP="004B775F">
      <w:pPr>
        <w:ind w:left="720" w:firstLine="720"/>
      </w:pPr>
      <w:r>
        <w:t>2.  "</w:t>
      </w:r>
      <w:proofErr w:type="gramStart"/>
      <w:r>
        <w:t>weakness</w:t>
      </w:r>
      <w:proofErr w:type="gramEnd"/>
      <w:r>
        <w:t>" (Infirmities)</w:t>
      </w:r>
    </w:p>
    <w:p w:rsidR="004B775F" w:rsidRDefault="004B775F" w:rsidP="004B775F">
      <w:pPr>
        <w:ind w:left="1440" w:firstLine="720"/>
      </w:pPr>
      <w:proofErr w:type="gramStart"/>
      <w:r>
        <w:t>a.  "</w:t>
      </w:r>
      <w:proofErr w:type="gramEnd"/>
      <w:r>
        <w:t>lit., a want of strength...weakness, indicating inability to produce result</w:t>
      </w:r>
      <w:r>
        <w:t xml:space="preserve">s..." (Vine, </w:t>
      </w:r>
      <w:r>
        <w:t>p. 257).</w:t>
      </w:r>
    </w:p>
    <w:p w:rsidR="00D66013" w:rsidRDefault="004B775F" w:rsidP="004B775F">
      <w:pPr>
        <w:ind w:left="2160"/>
      </w:pPr>
      <w:proofErr w:type="gramStart"/>
      <w:r>
        <w:t>b.  The</w:t>
      </w:r>
      <w:proofErr w:type="gramEnd"/>
      <w:r>
        <w:t xml:space="preserve"> "weakness" under consideration in this verse would seem t</w:t>
      </w:r>
      <w:r>
        <w:t xml:space="preserve">o be prayer.  "We </w:t>
      </w:r>
      <w:r>
        <w:t>do not know what we ought to pray..."</w:t>
      </w:r>
    </w:p>
    <w:p w:rsidR="004B775F" w:rsidRDefault="004B775F" w:rsidP="004B775F">
      <w:pPr>
        <w:ind w:left="720" w:firstLine="720"/>
      </w:pPr>
      <w:r>
        <w:t>3.  "</w:t>
      </w:r>
      <w:proofErr w:type="spellStart"/>
      <w:r>
        <w:t>Groanings</w:t>
      </w:r>
      <w:proofErr w:type="spellEnd"/>
      <w:r>
        <w:t>"</w:t>
      </w:r>
    </w:p>
    <w:p w:rsidR="004B775F" w:rsidRDefault="004B775F" w:rsidP="004B775F">
      <w:pPr>
        <w:ind w:left="2160"/>
      </w:pPr>
      <w:proofErr w:type="gramStart"/>
      <w:r>
        <w:t>a.  These</w:t>
      </w:r>
      <w:proofErr w:type="gramEnd"/>
      <w:r>
        <w:t xml:space="preserve"> </w:t>
      </w:r>
      <w:proofErr w:type="spellStart"/>
      <w:r>
        <w:t>groanings</w:t>
      </w:r>
      <w:proofErr w:type="spellEnd"/>
      <w:r>
        <w:t xml:space="preserve"> are our groans, not those of the Holy Spirit (</w:t>
      </w:r>
      <w:r>
        <w:t xml:space="preserve">the whole point of this </w:t>
      </w:r>
      <w:r>
        <w:t>passage is the Spirit's competence in communicating our needs to the Father).</w:t>
      </w:r>
    </w:p>
    <w:p w:rsidR="004B775F" w:rsidRDefault="004B775F" w:rsidP="004B775F">
      <w:pPr>
        <w:ind w:left="2160"/>
      </w:pPr>
      <w:proofErr w:type="gramStart"/>
      <w:r>
        <w:lastRenderedPageBreak/>
        <w:t>b.  "</w:t>
      </w:r>
      <w:proofErr w:type="gramEnd"/>
      <w:r>
        <w:t>They are the deep, real wants of human souls, born for time and et</w:t>
      </w:r>
      <w:r>
        <w:t xml:space="preserve">ernity" ( H. Leo </w:t>
      </w:r>
      <w:r>
        <w:t>Boles, p. 257).</w:t>
      </w:r>
    </w:p>
    <w:p w:rsidR="004B775F" w:rsidRDefault="004B775F" w:rsidP="004B775F"/>
    <w:p w:rsidR="004B775F" w:rsidRDefault="004B775F" w:rsidP="004B775F">
      <w:pPr>
        <w:ind w:firstLine="720"/>
      </w:pPr>
      <w:r>
        <w:t>B.  The Spirit's help (in this text) is intercession.</w:t>
      </w:r>
    </w:p>
    <w:p w:rsidR="004B775F" w:rsidRDefault="004B775F" w:rsidP="004B775F">
      <w:pPr>
        <w:ind w:left="1440"/>
      </w:pPr>
      <w:r>
        <w:t>1.  "The fact of the Spirit's intercession is taught in the Bible.  We may not know much</w:t>
      </w:r>
      <w:r>
        <w:t xml:space="preserve"> more </w:t>
      </w:r>
      <w:r>
        <w:t>than the fact of it, but we may believe the word of God.  The Spirit helps our</w:t>
      </w:r>
      <w:r>
        <w:t xml:space="preserve"> weaknesses.  </w:t>
      </w:r>
      <w:r>
        <w:t>He makes intercession for the Saints.  We cannot know all about how or</w:t>
      </w:r>
      <w:r>
        <w:t xml:space="preserve"> when He does </w:t>
      </w:r>
      <w:r>
        <w:t>this, for to be able to do so we would know what the Spirit knows; th</w:t>
      </w:r>
      <w:r>
        <w:t xml:space="preserve">us having no </w:t>
      </w:r>
      <w:r>
        <w:t xml:space="preserve">weakness we would not need His aid" (Elmer </w:t>
      </w:r>
      <w:proofErr w:type="spellStart"/>
      <w:r>
        <w:t>L'Roy</w:t>
      </w:r>
      <w:proofErr w:type="spellEnd"/>
      <w:r>
        <w:t>, p. 91).</w:t>
      </w:r>
    </w:p>
    <w:p w:rsidR="004B775F" w:rsidRDefault="004B775F" w:rsidP="00F30088">
      <w:pPr>
        <w:ind w:left="1440"/>
      </w:pPr>
      <w:r>
        <w:t>2.  Consid</w:t>
      </w:r>
      <w:r w:rsidR="00F30088">
        <w:t>er the meaning of "intercession:</w:t>
      </w:r>
      <w:r>
        <w:t>"</w:t>
      </w:r>
      <w:r w:rsidR="00F30088">
        <w:t xml:space="preserve"> “To plead in behalf of another.” “The act of interceding </w:t>
      </w:r>
      <w:bookmarkStart w:id="0" w:name="_GoBack"/>
      <w:bookmarkEnd w:id="0"/>
      <w:r w:rsidR="00F30088">
        <w:t>between persons; entreaty in behalf of others.” (Webster’s Concise Dictionary, 2003)</w:t>
      </w:r>
    </w:p>
    <w:p w:rsidR="004B775F" w:rsidRDefault="004B775F" w:rsidP="004B775F"/>
    <w:p w:rsidR="004B775F" w:rsidRDefault="004B775F" w:rsidP="004B775F">
      <w:r>
        <w:t>III</w:t>
      </w:r>
      <w:proofErr w:type="gramStart"/>
      <w:r>
        <w:t>.  Other</w:t>
      </w:r>
      <w:proofErr w:type="gramEnd"/>
      <w:r>
        <w:t xml:space="preserve"> areas the Spirit helps in the life of an individual Christian:</w:t>
      </w:r>
    </w:p>
    <w:p w:rsidR="004B775F" w:rsidRDefault="004B775F" w:rsidP="00F30088">
      <w:pPr>
        <w:ind w:firstLine="720"/>
      </w:pPr>
      <w:r>
        <w:t>A.  The Holy Spirit bears witness with our spirits that we are the children of God (Romans 8: 16-17).</w:t>
      </w:r>
    </w:p>
    <w:p w:rsidR="004B775F" w:rsidRDefault="004B775F" w:rsidP="004B775F"/>
    <w:p w:rsidR="004B775F" w:rsidRDefault="004B775F" w:rsidP="00F30088">
      <w:pPr>
        <w:ind w:firstLine="720"/>
      </w:pPr>
      <w:r>
        <w:t>B.  The Holy Spirit helps change us into the image of Christ (II Corinthians 3: 18).</w:t>
      </w:r>
    </w:p>
    <w:p w:rsidR="004B775F" w:rsidRDefault="004B775F" w:rsidP="004B775F"/>
    <w:p w:rsidR="004B775F" w:rsidRDefault="004B775F" w:rsidP="00F30088">
      <w:pPr>
        <w:ind w:firstLine="720"/>
      </w:pPr>
      <w:r>
        <w:t>C.  The Holy Spirit strengthens the inner man (Ephesians 3: 14-19).</w:t>
      </w:r>
    </w:p>
    <w:p w:rsidR="004B775F" w:rsidRDefault="004B775F" w:rsidP="004B775F"/>
    <w:p w:rsidR="004B775F" w:rsidRDefault="004B775F" w:rsidP="00F30088">
      <w:pPr>
        <w:ind w:firstLine="720"/>
      </w:pPr>
      <w:r>
        <w:t>D.  The Holy Spirit comforts us (Acts 9: 31).</w:t>
      </w:r>
    </w:p>
    <w:p w:rsidR="004B775F" w:rsidRDefault="004B775F" w:rsidP="004B775F"/>
    <w:p w:rsidR="004B775F" w:rsidRDefault="004B775F" w:rsidP="00F30088">
      <w:pPr>
        <w:ind w:firstLine="720"/>
      </w:pPr>
      <w:r>
        <w:t>E.  The Holy Spirit seals us (Ephesians 1: 13, 4: 30).</w:t>
      </w:r>
    </w:p>
    <w:p w:rsidR="004B775F" w:rsidRDefault="004B775F" w:rsidP="004B775F"/>
    <w:p w:rsidR="004B775F" w:rsidRDefault="004B775F" w:rsidP="00F30088">
      <w:pPr>
        <w:ind w:firstLine="720"/>
      </w:pPr>
      <w:r>
        <w:t>F.  The Holy Spirit is given as a "down payment" (Ephesians 1: 13-14; II Corinthians 1:21-22).</w:t>
      </w:r>
    </w:p>
    <w:p w:rsidR="004B775F" w:rsidRDefault="004B775F" w:rsidP="004B775F"/>
    <w:p w:rsidR="004B775F" w:rsidRDefault="004B775F" w:rsidP="00F30088">
      <w:pPr>
        <w:ind w:firstLine="720"/>
      </w:pPr>
      <w:r>
        <w:t>G.  The Holy Spirit will give life to our mortal bodies in the resurrection (Romans 8: 11).</w:t>
      </w:r>
    </w:p>
    <w:sectPr w:rsidR="004B775F" w:rsidSect="004B77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5F"/>
    <w:rsid w:val="004B775F"/>
    <w:rsid w:val="00D66013"/>
    <w:rsid w:val="00F3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B19F2-06C3-4C48-A043-2968CB8D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Bean</dc:creator>
  <cp:keywords/>
  <dc:description/>
  <cp:lastModifiedBy>Craig Bean</cp:lastModifiedBy>
  <cp:revision>2</cp:revision>
  <dcterms:created xsi:type="dcterms:W3CDTF">2015-10-29T15:12:00Z</dcterms:created>
  <dcterms:modified xsi:type="dcterms:W3CDTF">2015-10-29T15:31:00Z</dcterms:modified>
</cp:coreProperties>
</file>